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C0" w:rsidRPr="00190AD1" w:rsidRDefault="00052FC0" w:rsidP="00190A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AD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</w:p>
    <w:p w:rsidR="00052FC0" w:rsidRPr="00190AD1" w:rsidRDefault="00052FC0" w:rsidP="00190A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AD1">
        <w:rPr>
          <w:rFonts w:ascii="Times New Roman" w:hAnsi="Times New Roman" w:cs="Times New Roman"/>
          <w:b/>
          <w:sz w:val="24"/>
          <w:szCs w:val="24"/>
        </w:rPr>
        <w:t>«Орхидея»</w:t>
      </w:r>
    </w:p>
    <w:p w:rsidR="00052FC0" w:rsidRPr="00190AD1" w:rsidRDefault="00052FC0" w:rsidP="00190A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0AD1">
        <w:rPr>
          <w:rFonts w:ascii="Times New Roman" w:hAnsi="Times New Roman" w:cs="Times New Roman"/>
          <w:sz w:val="24"/>
          <w:szCs w:val="24"/>
        </w:rPr>
        <w:t>249034, г. Обнинск, ул. Гагарина, дом 37Б ИНН 4025426327 КПП 402501001</w:t>
      </w:r>
    </w:p>
    <w:p w:rsidR="00052FC0" w:rsidRPr="00190AD1" w:rsidRDefault="00052FC0" w:rsidP="00190A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0AD1">
        <w:rPr>
          <w:rFonts w:ascii="Times New Roman" w:hAnsi="Times New Roman" w:cs="Times New Roman"/>
          <w:sz w:val="24"/>
          <w:szCs w:val="24"/>
        </w:rPr>
        <w:t>ОГРН 1104025002300, ОКПО 63608435, ОКВЭД 85.12, ОКОПФ 65, ОКФС 16</w:t>
      </w:r>
    </w:p>
    <w:p w:rsidR="00052FC0" w:rsidRPr="00190AD1" w:rsidRDefault="00052FC0" w:rsidP="00190A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0AD1">
        <w:rPr>
          <w:rFonts w:ascii="Times New Roman" w:hAnsi="Times New Roman" w:cs="Times New Roman"/>
          <w:sz w:val="24"/>
          <w:szCs w:val="24"/>
        </w:rPr>
        <w:t>ОКАТО 29415000000</w:t>
      </w:r>
    </w:p>
    <w:p w:rsidR="00052FC0" w:rsidRPr="00190AD1" w:rsidRDefault="00052FC0" w:rsidP="00190AD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90AD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90AD1">
        <w:rPr>
          <w:rFonts w:ascii="Times New Roman" w:hAnsi="Times New Roman" w:cs="Times New Roman"/>
          <w:sz w:val="24"/>
          <w:szCs w:val="24"/>
        </w:rPr>
        <w:t xml:space="preserve">/с 40702810722230120927 в Отделении №8608 Сбербанка России г. Калуга </w:t>
      </w:r>
      <w:proofErr w:type="spellStart"/>
      <w:r w:rsidRPr="00190AD1">
        <w:rPr>
          <w:rFonts w:ascii="Times New Roman" w:hAnsi="Times New Roman" w:cs="Times New Roman"/>
          <w:sz w:val="24"/>
          <w:szCs w:val="24"/>
        </w:rPr>
        <w:t>Обнинское</w:t>
      </w:r>
      <w:proofErr w:type="spellEnd"/>
      <w:r w:rsidRPr="00190AD1">
        <w:rPr>
          <w:rFonts w:ascii="Times New Roman" w:hAnsi="Times New Roman" w:cs="Times New Roman"/>
          <w:sz w:val="24"/>
          <w:szCs w:val="24"/>
        </w:rPr>
        <w:t xml:space="preserve"> отделение № 7786 СБ РФ г. Обнинск БИК 042908612 к/с 30101810100000000612</w:t>
      </w:r>
    </w:p>
    <w:p w:rsidR="00FE01F0" w:rsidRPr="00190AD1" w:rsidRDefault="00FE01F0" w:rsidP="00190AD1">
      <w:pPr>
        <w:jc w:val="center"/>
        <w:rPr>
          <w:rFonts w:ascii="Times New Roman" w:hAnsi="Times New Roman" w:cs="Times New Roman"/>
          <w:b/>
        </w:rPr>
      </w:pPr>
      <w:r w:rsidRPr="00190AD1">
        <w:rPr>
          <w:rFonts w:ascii="Times New Roman" w:hAnsi="Times New Roman" w:cs="Times New Roman"/>
          <w:b/>
        </w:rPr>
        <w:t>С</w:t>
      </w:r>
      <w:r w:rsidR="001E1D24" w:rsidRPr="00190AD1">
        <w:rPr>
          <w:rFonts w:ascii="Times New Roman" w:hAnsi="Times New Roman" w:cs="Times New Roman"/>
          <w:b/>
        </w:rPr>
        <w:t>ведения о специалистах</w:t>
      </w:r>
      <w:r w:rsidR="00074D6E" w:rsidRPr="00190AD1">
        <w:rPr>
          <w:rFonts w:ascii="Times New Roman" w:hAnsi="Times New Roman" w:cs="Times New Roman"/>
          <w:b/>
        </w:rPr>
        <w:t>,</w:t>
      </w:r>
      <w:r w:rsidR="001E1D24" w:rsidRPr="00190AD1">
        <w:rPr>
          <w:rFonts w:ascii="Times New Roman" w:hAnsi="Times New Roman" w:cs="Times New Roman"/>
          <w:b/>
        </w:rPr>
        <w:t xml:space="preserve"> оказывающих платные медицинские услуги в МЦ </w:t>
      </w:r>
      <w:proofErr w:type="spellStart"/>
      <w:r w:rsidR="001E1D24" w:rsidRPr="00190AD1">
        <w:rPr>
          <w:rFonts w:ascii="Times New Roman" w:hAnsi="Times New Roman" w:cs="Times New Roman"/>
          <w:b/>
        </w:rPr>
        <w:t>Ниармедик</w:t>
      </w:r>
      <w:proofErr w:type="spellEnd"/>
      <w:r w:rsidR="001E1D24" w:rsidRPr="00190AD1">
        <w:rPr>
          <w:rFonts w:ascii="Times New Roman" w:hAnsi="Times New Roman" w:cs="Times New Roman"/>
          <w:b/>
        </w:rPr>
        <w:t xml:space="preserve"> (ООО «Орхидея»)</w:t>
      </w:r>
    </w:p>
    <w:tbl>
      <w:tblPr>
        <w:tblStyle w:val="a3"/>
        <w:tblW w:w="15593" w:type="dxa"/>
        <w:tblInd w:w="-459" w:type="dxa"/>
        <w:tblLook w:val="04A0"/>
      </w:tblPr>
      <w:tblGrid>
        <w:gridCol w:w="2896"/>
        <w:gridCol w:w="2457"/>
        <w:gridCol w:w="3983"/>
        <w:gridCol w:w="3286"/>
        <w:gridCol w:w="1486"/>
        <w:gridCol w:w="1485"/>
      </w:tblGrid>
      <w:tr w:rsidR="00FF75EF" w:rsidRPr="00190AD1" w:rsidTr="00FF75EF">
        <w:tc>
          <w:tcPr>
            <w:tcW w:w="2268" w:type="dxa"/>
          </w:tcPr>
          <w:p w:rsidR="00FF75EF" w:rsidRPr="00190AD1" w:rsidRDefault="00FF75EF" w:rsidP="00BA3CDE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F75EF" w:rsidRPr="00190AD1" w:rsidRDefault="00FF75EF" w:rsidP="00190AD1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FF75EF" w:rsidRPr="00190AD1" w:rsidRDefault="00FF75EF" w:rsidP="00190AD1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3543" w:type="dxa"/>
          </w:tcPr>
          <w:p w:rsidR="00FF75EF" w:rsidRPr="00190AD1" w:rsidRDefault="00FF75EF" w:rsidP="00190AD1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Сертификат по специальности</w:t>
            </w:r>
          </w:p>
        </w:tc>
        <w:tc>
          <w:tcPr>
            <w:tcW w:w="1560" w:type="dxa"/>
          </w:tcPr>
          <w:p w:rsidR="00FF75EF" w:rsidRPr="00190AD1" w:rsidRDefault="00FF75EF" w:rsidP="00190AD1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Дата получения</w:t>
            </w:r>
          </w:p>
        </w:tc>
        <w:tc>
          <w:tcPr>
            <w:tcW w:w="1559" w:type="dxa"/>
          </w:tcPr>
          <w:p w:rsidR="00FF75EF" w:rsidRPr="00190AD1" w:rsidRDefault="00FF75EF" w:rsidP="00190AD1">
            <w:pPr>
              <w:jc w:val="center"/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A53DCD" w:rsidRDefault="003C4936" w:rsidP="00637CE7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Барановская Ирина Владимировна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Невролог 1 кат.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gramStart"/>
            <w:r w:rsidRPr="00190AD1">
              <w:rPr>
                <w:rFonts w:ascii="Times New Roman" w:hAnsi="Times New Roman" w:cs="Times New Roman"/>
              </w:rPr>
              <w:t>Минский</w:t>
            </w:r>
            <w:proofErr w:type="gramEnd"/>
            <w:r w:rsidRPr="00190AD1">
              <w:rPr>
                <w:rFonts w:ascii="Times New Roman" w:hAnsi="Times New Roman" w:cs="Times New Roman"/>
              </w:rPr>
              <w:t xml:space="preserve"> Ордена Трудового Красного Знамени государственный</w:t>
            </w:r>
          </w:p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.и</w:t>
            </w:r>
            <w:proofErr w:type="gramEnd"/>
            <w:r w:rsidRPr="00190AD1">
              <w:rPr>
                <w:rFonts w:ascii="Times New Roman" w:hAnsi="Times New Roman" w:cs="Times New Roman"/>
              </w:rPr>
              <w:t>нститут,1995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Неврология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Экспертиза временной нетрудоспособности</w:t>
            </w:r>
          </w:p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29.07.2025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26.09.2021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29.07.2030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26.09.2026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Рушана Артуровна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дерматолог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«Российский национальный исследовательский медицинский университет имени Н.И.Пирогова» Министерства здравоохранения Российской Федерации</w:t>
            </w:r>
          </w:p>
        </w:tc>
        <w:tc>
          <w:tcPr>
            <w:tcW w:w="3543" w:type="dxa"/>
          </w:tcPr>
          <w:p w:rsidR="003C4936" w:rsidRDefault="003C4936" w:rsidP="003C4936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Дерматовенерология</w:t>
            </w:r>
            <w:proofErr w:type="spellEnd"/>
          </w:p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8609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</w:t>
            </w:r>
            <w:r w:rsidR="003C493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3C4936" w:rsidRPr="00190AD1" w:rsidRDefault="0038609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29.08</w:t>
            </w:r>
            <w:r w:rsidR="003C4936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637CE7" w:rsidRDefault="003C4936" w:rsidP="00637CE7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Рушана Артуровна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Косметолог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8F0988">
            <w:pPr>
              <w:tabs>
                <w:tab w:val="left" w:pos="11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профессиональный институт эстетики</w:t>
            </w:r>
          </w:p>
        </w:tc>
        <w:tc>
          <w:tcPr>
            <w:tcW w:w="3543" w:type="dxa"/>
          </w:tcPr>
          <w:p w:rsidR="003C4936" w:rsidRPr="00190AD1" w:rsidRDefault="003C4936" w:rsidP="00637CE7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Косметология</w:t>
            </w:r>
          </w:p>
        </w:tc>
        <w:tc>
          <w:tcPr>
            <w:tcW w:w="1560" w:type="dxa"/>
          </w:tcPr>
          <w:p w:rsidR="003C4936" w:rsidRPr="00190AD1" w:rsidRDefault="00386092" w:rsidP="00637C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10.03.2025</w:t>
            </w:r>
          </w:p>
        </w:tc>
        <w:tc>
          <w:tcPr>
            <w:tcW w:w="1559" w:type="dxa"/>
          </w:tcPr>
          <w:p w:rsidR="003C4936" w:rsidRPr="00190AD1" w:rsidRDefault="00386092" w:rsidP="00637C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Беличенко Лариса Владимировна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Рентгенолог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gramStart"/>
            <w:r w:rsidRPr="00190AD1">
              <w:rPr>
                <w:rFonts w:ascii="Times New Roman" w:hAnsi="Times New Roman" w:cs="Times New Roman"/>
              </w:rPr>
              <w:t>Томский</w:t>
            </w:r>
            <w:proofErr w:type="gramEnd"/>
            <w:r w:rsidRPr="00190AD1">
              <w:rPr>
                <w:rFonts w:ascii="Times New Roman" w:hAnsi="Times New Roman" w:cs="Times New Roman"/>
              </w:rPr>
              <w:t xml:space="preserve"> ордена Трудового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Красного Знамени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 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.и</w:t>
            </w:r>
            <w:proofErr w:type="gramEnd"/>
            <w:r w:rsidRPr="00190AD1">
              <w:rPr>
                <w:rFonts w:ascii="Times New Roman" w:hAnsi="Times New Roman" w:cs="Times New Roman"/>
              </w:rPr>
              <w:t>нститут, 1983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560" w:type="dxa"/>
          </w:tcPr>
          <w:p w:rsidR="003C4936" w:rsidRPr="00190AD1" w:rsidRDefault="00885ED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29.10.2024</w:t>
            </w:r>
          </w:p>
        </w:tc>
        <w:tc>
          <w:tcPr>
            <w:tcW w:w="1559" w:type="dxa"/>
          </w:tcPr>
          <w:p w:rsidR="003C4936" w:rsidRPr="00190AD1" w:rsidRDefault="00885ED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54A13" w:rsidRDefault="003C4936" w:rsidP="00190AD1">
            <w:pPr>
              <w:rPr>
                <w:rFonts w:ascii="Times New Roman" w:hAnsi="Times New Roman" w:cs="Times New Roman"/>
              </w:rPr>
            </w:pPr>
            <w:r w:rsidRPr="0020457B">
              <w:rPr>
                <w:rFonts w:ascii="Times New Roman" w:hAnsi="Times New Roman" w:cs="Times New Roman"/>
              </w:rPr>
              <w:t>Боровой Сергей Сергеевич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54A13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терапевт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413279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«Российский государственный медицинский университет Федерального агентства по здравоохранению и социальному развитию», 2009 г.</w:t>
            </w:r>
          </w:p>
        </w:tc>
        <w:tc>
          <w:tcPr>
            <w:tcW w:w="3543" w:type="dxa"/>
          </w:tcPr>
          <w:p w:rsidR="003C4936" w:rsidRPr="00413279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Терапия</w:t>
            </w:r>
          </w:p>
        </w:tc>
        <w:tc>
          <w:tcPr>
            <w:tcW w:w="1560" w:type="dxa"/>
          </w:tcPr>
          <w:p w:rsidR="003C4936" w:rsidRPr="00413279" w:rsidRDefault="00885EDF" w:rsidP="004132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27.05.2025</w:t>
            </w:r>
            <w:r w:rsidR="003C493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3C4936" w:rsidRPr="00413279" w:rsidRDefault="00885EDF" w:rsidP="00885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ВедзижевБаудинГебертович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Онколог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Московская медицинская академия им. И.М.Сеченова, 1996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Онкология </w:t>
            </w: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12.10.2020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12.10.2025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637CE7" w:rsidRDefault="003C4936" w:rsidP="00190AD1">
            <w:pPr>
              <w:rPr>
                <w:rFonts w:ascii="Times New Roman" w:hAnsi="Times New Roman" w:cs="Times New Roman"/>
                <w:highlight w:val="yellow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Вердян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Диана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Гегамовна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Терапевт 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Некоммерческое образовательное </w:t>
            </w:r>
            <w:r w:rsidRPr="00190AD1">
              <w:rPr>
                <w:rFonts w:ascii="Times New Roman" w:hAnsi="Times New Roman" w:cs="Times New Roman"/>
              </w:rPr>
              <w:lastRenderedPageBreak/>
              <w:t>частное учреждение высшего образования «Кубанский медицинский институт», 2012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lastRenderedPageBreak/>
              <w:t xml:space="preserve">Терапия </w:t>
            </w:r>
          </w:p>
        </w:tc>
        <w:tc>
          <w:tcPr>
            <w:tcW w:w="1560" w:type="dxa"/>
          </w:tcPr>
          <w:p w:rsidR="003C4936" w:rsidRPr="00190AD1" w:rsidRDefault="002322F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27.02.2024</w:t>
            </w:r>
          </w:p>
        </w:tc>
        <w:tc>
          <w:tcPr>
            <w:tcW w:w="1559" w:type="dxa"/>
          </w:tcPr>
          <w:p w:rsidR="003C4936" w:rsidRPr="00190AD1" w:rsidRDefault="002322F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77462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Долгополов Дмитрий Георгиевич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77462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педиатр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Default="003C4936" w:rsidP="003C49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4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"Российский национальный исследовательский медицинский университет имени Н. И. Пирогова"</w:t>
            </w:r>
          </w:p>
          <w:p w:rsidR="003C4936" w:rsidRPr="00774621" w:rsidRDefault="003C4936" w:rsidP="00190AD1">
            <w:pPr>
              <w:rPr>
                <w:rFonts w:ascii="Times New Roman" w:hAnsi="Times New Roman" w:cs="Times New Roman"/>
              </w:rPr>
            </w:pPr>
            <w:r w:rsidRPr="003C493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Интернатура в "Российский национальный исследовательский медицинский университет имени Н. И. Пир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огова" </w:t>
            </w:r>
          </w:p>
        </w:tc>
        <w:tc>
          <w:tcPr>
            <w:tcW w:w="3543" w:type="dxa"/>
          </w:tcPr>
          <w:p w:rsidR="003C4936" w:rsidRPr="0077462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Педиатрия</w:t>
            </w:r>
          </w:p>
        </w:tc>
        <w:tc>
          <w:tcPr>
            <w:tcW w:w="1560" w:type="dxa"/>
          </w:tcPr>
          <w:p w:rsidR="003C4936" w:rsidRPr="00774621" w:rsidRDefault="002322F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14.12.2020</w:t>
            </w:r>
          </w:p>
        </w:tc>
        <w:tc>
          <w:tcPr>
            <w:tcW w:w="1559" w:type="dxa"/>
          </w:tcPr>
          <w:p w:rsidR="003C4936" w:rsidRPr="00774621" w:rsidRDefault="002322F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Головчак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Борис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Марьянович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Травматолог, ортопед, высшей категории, кандидат медицинских наук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2-й Московский государственный мед.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институт 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.П</w:t>
            </w:r>
            <w:proofErr w:type="gramEnd"/>
            <w:r w:rsidRPr="00190AD1">
              <w:rPr>
                <w:rFonts w:ascii="Times New Roman" w:hAnsi="Times New Roman" w:cs="Times New Roman"/>
              </w:rPr>
              <w:t>ирогова, 1979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Травматология и ортопедия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B52EA3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25.03.2025</w:t>
            </w:r>
          </w:p>
        </w:tc>
        <w:tc>
          <w:tcPr>
            <w:tcW w:w="1559" w:type="dxa"/>
          </w:tcPr>
          <w:p w:rsidR="003C4936" w:rsidRPr="00190AD1" w:rsidRDefault="00B52EA3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Григорьева Дарья Александровна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Гинеколог, акушер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Санкт-Петербургский государственный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медицинский университет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им.ак</w:t>
            </w:r>
            <w:proofErr w:type="gramStart"/>
            <w:r w:rsidRPr="00190AD1">
              <w:rPr>
                <w:rFonts w:ascii="Times New Roman" w:hAnsi="Times New Roman" w:cs="Times New Roman"/>
              </w:rPr>
              <w:t>.П</w:t>
            </w:r>
            <w:proofErr w:type="gramEnd"/>
            <w:r w:rsidRPr="00190AD1">
              <w:rPr>
                <w:rFonts w:ascii="Times New Roman" w:hAnsi="Times New Roman" w:cs="Times New Roman"/>
              </w:rPr>
              <w:t>авлова</w:t>
            </w:r>
            <w:proofErr w:type="spellEnd"/>
            <w:r w:rsidRPr="00190AD1">
              <w:rPr>
                <w:rFonts w:ascii="Times New Roman" w:hAnsi="Times New Roman" w:cs="Times New Roman"/>
              </w:rPr>
              <w:t>, 2004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Акушерство и гинекология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885ED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24.12.2024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885EDF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24.12.2029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Гришин Геннадий Николаевич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Врач УЗИ, кандидат медицинских наук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 xml:space="preserve">Смоленский государственный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медицинский институт, 1976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Ультразвуковая диагностика</w:t>
            </w: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24.11.2020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316E67">
              <w:rPr>
                <w:rFonts w:ascii="Times New Roman" w:hAnsi="Times New Roman" w:cs="Times New Roman"/>
              </w:rPr>
              <w:t>13.11.2025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Гусева Марина Викторовна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– акушер - гинеколог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3C4936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Ярославский государственный медицинский институт, 1988 г.</w:t>
            </w:r>
          </w:p>
        </w:tc>
        <w:tc>
          <w:tcPr>
            <w:tcW w:w="3543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Акушерство и гинекология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Ультразвуковая диагностика</w:t>
            </w:r>
          </w:p>
        </w:tc>
        <w:tc>
          <w:tcPr>
            <w:tcW w:w="1560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30.12.2020</w:t>
            </w:r>
          </w:p>
        </w:tc>
        <w:tc>
          <w:tcPr>
            <w:tcW w:w="1559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05.11.2025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Глинская Кристина Георгиевна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</w:t>
            </w:r>
            <w:proofErr w:type="gramStart"/>
            <w:r>
              <w:rPr>
                <w:rFonts w:ascii="Times New Roman" w:hAnsi="Times New Roman" w:cs="Times New Roman"/>
              </w:rPr>
              <w:t>-к</w:t>
            </w:r>
            <w:proofErr w:type="gramEnd"/>
            <w:r>
              <w:rPr>
                <w:rFonts w:ascii="Times New Roman" w:hAnsi="Times New Roman" w:cs="Times New Roman"/>
              </w:rPr>
              <w:t>ардиолог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Государственный научный центр Российской федерации Федеральный медицинский биофизический центр имени А.И. </w:t>
            </w:r>
            <w:proofErr w:type="spellStart"/>
            <w:r>
              <w:rPr>
                <w:rFonts w:ascii="Times New Roman" w:hAnsi="Times New Roman" w:cs="Times New Roman"/>
              </w:rPr>
              <w:t>Бурназяна</w:t>
            </w:r>
            <w:proofErr w:type="spellEnd"/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Кардиология</w:t>
            </w:r>
          </w:p>
        </w:tc>
        <w:tc>
          <w:tcPr>
            <w:tcW w:w="1560" w:type="dxa"/>
          </w:tcPr>
          <w:p w:rsidR="003C4936" w:rsidRPr="00190AD1" w:rsidRDefault="00E73A8A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07.09.2023</w:t>
            </w:r>
          </w:p>
        </w:tc>
        <w:tc>
          <w:tcPr>
            <w:tcW w:w="1559" w:type="dxa"/>
          </w:tcPr>
          <w:p w:rsidR="003C4936" w:rsidRPr="00190AD1" w:rsidRDefault="00E73A8A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07.09.2028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Ефремов Анатолий Евгеньевич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Травматолог, ортопед    высшей категории, 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зам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.г</w:t>
            </w:r>
            <w:proofErr w:type="gramEnd"/>
            <w:r w:rsidRPr="00190AD1">
              <w:rPr>
                <w:rFonts w:ascii="Times New Roman" w:hAnsi="Times New Roman" w:cs="Times New Roman"/>
              </w:rPr>
              <w:t>лав.врача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по хирургии, зав.дневным стационаром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Смоленская государственная медицинская академия, 2002г.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Травматология и ортопедия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Экспертиза временной нетрудоспособности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Организация здравоохранения и общественное здоровье</w:t>
            </w:r>
          </w:p>
        </w:tc>
        <w:tc>
          <w:tcPr>
            <w:tcW w:w="1560" w:type="dxa"/>
          </w:tcPr>
          <w:p w:rsidR="003C4936" w:rsidRPr="00190AD1" w:rsidRDefault="0021382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22.04.2025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26.09.2021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21382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04.12.2023</w:t>
            </w:r>
          </w:p>
        </w:tc>
        <w:tc>
          <w:tcPr>
            <w:tcW w:w="1559" w:type="dxa"/>
          </w:tcPr>
          <w:p w:rsidR="003C4936" w:rsidRPr="00190AD1" w:rsidRDefault="0021382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22.04.2030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26.09.2026</w:t>
            </w:r>
          </w:p>
          <w:p w:rsidR="00213825" w:rsidRDefault="00213825" w:rsidP="00213825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213825" w:rsidP="002138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04.12.2028</w:t>
            </w:r>
          </w:p>
        </w:tc>
      </w:tr>
      <w:tr w:rsidR="003C4936" w:rsidRPr="00316E67" w:rsidTr="00FF75EF">
        <w:tc>
          <w:tcPr>
            <w:tcW w:w="2268" w:type="dxa"/>
          </w:tcPr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Ефремова Елена Владимировна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Акушер-гинеколог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Смоленская государственная медицинская академия, 2004 г.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Акушерство и гинекология</w:t>
            </w:r>
          </w:p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Ультразвуковая диагностика</w:t>
            </w: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21.11.2020</w:t>
            </w:r>
          </w:p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14.11.2020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21.11.2025</w:t>
            </w:r>
          </w:p>
          <w:p w:rsidR="003C4936" w:rsidRPr="00316E67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14.11.2025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Жителева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Ксения Сергеевна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Дерматовенеролог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«Российский национальный исследовательский медицинский университет имени Н.И.Пирогова» </w:t>
            </w:r>
            <w:r w:rsidRPr="00190AD1">
              <w:rPr>
                <w:rFonts w:ascii="Times New Roman" w:hAnsi="Times New Roman" w:cs="Times New Roman"/>
              </w:rPr>
              <w:lastRenderedPageBreak/>
              <w:t xml:space="preserve">Министерства здравоохранения Российской Федерации 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lastRenderedPageBreak/>
              <w:t>Дерматовенерология</w:t>
            </w:r>
            <w:proofErr w:type="spellEnd"/>
          </w:p>
          <w:p w:rsidR="003C4936" w:rsidRPr="00190AD1" w:rsidRDefault="003C4936" w:rsidP="00BA3CDE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Косметология</w:t>
            </w:r>
            <w:bookmarkStart w:id="0" w:name="_GoBack"/>
            <w:bookmarkEnd w:id="0"/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27.11.2020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20.02.2021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27.11.2025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20.02.2026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lastRenderedPageBreak/>
              <w:t>Коновалова Елена Сергеевна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Эндокринолог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Ярославская государственная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медицинская академия, 1998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Эндокринология</w:t>
            </w:r>
          </w:p>
        </w:tc>
        <w:tc>
          <w:tcPr>
            <w:tcW w:w="1560" w:type="dxa"/>
          </w:tcPr>
          <w:p w:rsidR="003C4936" w:rsidRPr="00190AD1" w:rsidRDefault="00E73A8A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27.02.2025</w:t>
            </w:r>
          </w:p>
        </w:tc>
        <w:tc>
          <w:tcPr>
            <w:tcW w:w="1559" w:type="dxa"/>
          </w:tcPr>
          <w:p w:rsidR="003C4936" w:rsidRPr="00190AD1" w:rsidRDefault="00E73A8A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Кравцов  Евгений Витальевич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Хирург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Тверская государственная 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.а</w:t>
            </w:r>
            <w:proofErr w:type="gramEnd"/>
            <w:r w:rsidRPr="00190AD1">
              <w:rPr>
                <w:rFonts w:ascii="Times New Roman" w:hAnsi="Times New Roman" w:cs="Times New Roman"/>
              </w:rPr>
              <w:t>кадемия,1996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Хирургия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Травматология и ортопедия</w:t>
            </w:r>
          </w:p>
          <w:p w:rsidR="003C4936" w:rsidRPr="00190AD1" w:rsidRDefault="003C4936" w:rsidP="005D0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25.03.2025</w:t>
            </w:r>
          </w:p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27.05.2025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25.03.2030</w:t>
            </w:r>
          </w:p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27.05.2030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Кротова Елена Васильевна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Невролог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Смоленская государственная медицинская академия, 1999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Неврология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23.11.2021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23.11.2026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 Олег Владимирович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хирург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Здравоохранения Российской Федерации Кемеровская государственная медицинская академия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Хирургия</w:t>
            </w:r>
          </w:p>
        </w:tc>
        <w:tc>
          <w:tcPr>
            <w:tcW w:w="1560" w:type="dxa"/>
          </w:tcPr>
          <w:p w:rsidR="003C4936" w:rsidRPr="00190AD1" w:rsidRDefault="0021382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1559" w:type="dxa"/>
          </w:tcPr>
          <w:p w:rsidR="003C4936" w:rsidRPr="00190AD1" w:rsidRDefault="0021382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 Олег Владимирович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- </w:t>
            </w:r>
            <w:proofErr w:type="spellStart"/>
            <w:r>
              <w:rPr>
                <w:rFonts w:ascii="Times New Roman" w:hAnsi="Times New Roman" w:cs="Times New Roman"/>
              </w:rPr>
              <w:t>колопроктолог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Автономная некоммерческая организация дополнительного профессионального образования «Группа компаний ПРОФИ» 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3C4936">
              <w:rPr>
                <w:rFonts w:ascii="Times New Roman" w:hAnsi="Times New Roman" w:cs="Times New Roman"/>
              </w:rPr>
              <w:t>Колопроктология</w:t>
            </w:r>
            <w:proofErr w:type="spellEnd"/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26.11.2024</w:t>
            </w: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DB4B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Климов Олег Владимирович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DB4B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Врач - </w:t>
            </w:r>
            <w:proofErr w:type="spellStart"/>
            <w:r>
              <w:rPr>
                <w:rFonts w:ascii="Times New Roman" w:hAnsi="Times New Roman" w:cs="Times New Roman"/>
              </w:rPr>
              <w:t>эндоскопист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 специализированного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Проф-ресурс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Эндоскопия</w:t>
            </w:r>
          </w:p>
        </w:tc>
        <w:tc>
          <w:tcPr>
            <w:tcW w:w="1560" w:type="dxa"/>
          </w:tcPr>
          <w:p w:rsidR="003C4936" w:rsidRPr="00190AD1" w:rsidRDefault="003C4936" w:rsidP="00373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 w:rsidR="00373FF1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.20</w:t>
            </w:r>
            <w:r w:rsidR="00373FF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</w:tcPr>
          <w:p w:rsidR="003C4936" w:rsidRPr="00190AD1" w:rsidRDefault="003C4936" w:rsidP="00373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25.12.20</w:t>
            </w:r>
            <w:r w:rsidR="00373FF1">
              <w:rPr>
                <w:rFonts w:ascii="Times New Roman" w:hAnsi="Times New Roman" w:cs="Times New Roman"/>
              </w:rPr>
              <w:t>25</w:t>
            </w:r>
          </w:p>
        </w:tc>
      </w:tr>
      <w:tr w:rsidR="003C4936" w:rsidRPr="00190AD1" w:rsidTr="003C4936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Лазарева Светлана Павловна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Оториноларинголог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2-й Московский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Государственный мед.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институт 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.П</w:t>
            </w:r>
            <w:proofErr w:type="gramEnd"/>
            <w:r w:rsidRPr="00190AD1">
              <w:rPr>
                <w:rFonts w:ascii="Times New Roman" w:hAnsi="Times New Roman" w:cs="Times New Roman"/>
              </w:rPr>
              <w:t>ирогова, 1969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Оториноларингология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Профпатология</w:t>
            </w:r>
            <w:proofErr w:type="spellEnd"/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17.05.2022</w:t>
            </w:r>
          </w:p>
          <w:p w:rsidR="003C4936" w:rsidRPr="00190AD1" w:rsidRDefault="00C47B3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13.02.2024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17.05.2027</w:t>
            </w:r>
          </w:p>
          <w:p w:rsidR="003C4936" w:rsidRPr="00190AD1" w:rsidRDefault="00C47B3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Лебедева Вера Валерьевна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Врач УЗИ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Российский государственный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.у</w:t>
            </w:r>
            <w:proofErr w:type="gramEnd"/>
            <w:r w:rsidRPr="00190AD1">
              <w:rPr>
                <w:rFonts w:ascii="Times New Roman" w:hAnsi="Times New Roman" w:cs="Times New Roman"/>
              </w:rPr>
              <w:t>ниверситет</w:t>
            </w:r>
            <w:proofErr w:type="spellEnd"/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 г. Москва, 2005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Ультразвуковая диагностика</w:t>
            </w:r>
          </w:p>
        </w:tc>
        <w:tc>
          <w:tcPr>
            <w:tcW w:w="1560" w:type="dxa"/>
          </w:tcPr>
          <w:p w:rsidR="003C4936" w:rsidRPr="00190AD1" w:rsidRDefault="00C47B3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04.12.2023</w:t>
            </w:r>
          </w:p>
        </w:tc>
        <w:tc>
          <w:tcPr>
            <w:tcW w:w="1559" w:type="dxa"/>
          </w:tcPr>
          <w:p w:rsidR="003C4936" w:rsidRPr="00190AD1" w:rsidRDefault="00C47B35" w:rsidP="00C47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04.12.2028</w:t>
            </w:r>
          </w:p>
        </w:tc>
      </w:tr>
      <w:tr w:rsidR="003C4936" w:rsidRPr="00190AD1" w:rsidTr="003C4936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Лескова Инна Валерьевна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невролог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Смоленская государственная </w:t>
            </w:r>
          </w:p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медицинская </w:t>
            </w:r>
            <w:r>
              <w:rPr>
                <w:rFonts w:ascii="Times New Roman" w:hAnsi="Times New Roman" w:cs="Times New Roman"/>
              </w:rPr>
              <w:t>академия, 2009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Неврология</w:t>
            </w:r>
          </w:p>
        </w:tc>
        <w:tc>
          <w:tcPr>
            <w:tcW w:w="1560" w:type="dxa"/>
          </w:tcPr>
          <w:p w:rsidR="003C4936" w:rsidRPr="00190AD1" w:rsidRDefault="00373FF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26.12.2020</w:t>
            </w:r>
          </w:p>
        </w:tc>
        <w:tc>
          <w:tcPr>
            <w:tcW w:w="1559" w:type="dxa"/>
          </w:tcPr>
          <w:p w:rsidR="003C4936" w:rsidRPr="00190AD1" w:rsidRDefault="00373FF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26.12.2020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Логинова  Ирина  Николаевна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Ревматолог,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профпатолог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Смоленская государственная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медицинская академия, 2010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Профпатология</w:t>
            </w:r>
            <w:proofErr w:type="spellEnd"/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Ревматология</w:t>
            </w: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10.06.2022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06.07.2022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10.06.2027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06.07.2027</w:t>
            </w:r>
          </w:p>
        </w:tc>
      </w:tr>
      <w:tr w:rsidR="003C4936" w:rsidRPr="00190AD1" w:rsidTr="003C4936">
        <w:tc>
          <w:tcPr>
            <w:tcW w:w="2268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Малахов Андрей Николаевич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уролог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Ставропольский государственный медицинский университет</w:t>
            </w:r>
          </w:p>
        </w:tc>
        <w:tc>
          <w:tcPr>
            <w:tcW w:w="3543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Детская урология</w:t>
            </w:r>
          </w:p>
        </w:tc>
        <w:tc>
          <w:tcPr>
            <w:tcW w:w="1560" w:type="dxa"/>
          </w:tcPr>
          <w:p w:rsidR="003C4936" w:rsidRDefault="006526B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28.11.2023</w:t>
            </w:r>
          </w:p>
          <w:p w:rsidR="003C4936" w:rsidRPr="00190AD1" w:rsidRDefault="00373FF1" w:rsidP="00373F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30.12.2020</w:t>
            </w:r>
          </w:p>
        </w:tc>
        <w:tc>
          <w:tcPr>
            <w:tcW w:w="1559" w:type="dxa"/>
          </w:tcPr>
          <w:p w:rsidR="003C4936" w:rsidRDefault="006526B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28.11.2028</w:t>
            </w:r>
          </w:p>
          <w:p w:rsidR="003C4936" w:rsidRPr="00190AD1" w:rsidRDefault="00373FF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</w:t>
            </w:r>
          </w:p>
        </w:tc>
      </w:tr>
      <w:tr w:rsidR="003C4936" w:rsidRPr="00190AD1" w:rsidTr="003C4936">
        <w:tc>
          <w:tcPr>
            <w:tcW w:w="2268" w:type="dxa"/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Мишукова </w:t>
            </w:r>
            <w:proofErr w:type="spellStart"/>
            <w:r>
              <w:rPr>
                <w:rFonts w:ascii="Times New Roman" w:hAnsi="Times New Roman" w:cs="Times New Roman"/>
              </w:rPr>
              <w:t>Свнтлана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Леонидовна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офтальмолог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Национальный медицинский исследовательский центр глазных болезней им. Гельмгольца  </w:t>
            </w:r>
          </w:p>
        </w:tc>
        <w:tc>
          <w:tcPr>
            <w:tcW w:w="3543" w:type="dxa"/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Офтальмология</w:t>
            </w:r>
          </w:p>
        </w:tc>
        <w:tc>
          <w:tcPr>
            <w:tcW w:w="1560" w:type="dxa"/>
            <w:hideMark/>
          </w:tcPr>
          <w:p w:rsidR="003C4936" w:rsidRPr="00190AD1" w:rsidRDefault="006526B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05.09.2024</w:t>
            </w:r>
          </w:p>
        </w:tc>
        <w:tc>
          <w:tcPr>
            <w:tcW w:w="1559" w:type="dxa"/>
            <w:hideMark/>
          </w:tcPr>
          <w:p w:rsidR="003C4936" w:rsidRPr="00190AD1" w:rsidRDefault="006526B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05.09.2029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Молошникова Лидия Ивановна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- эндокринолог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Смоленская государственная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медицинская </w:t>
            </w:r>
            <w:r>
              <w:rPr>
                <w:rFonts w:ascii="Times New Roman" w:hAnsi="Times New Roman" w:cs="Times New Roman"/>
              </w:rPr>
              <w:t>академия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Эндокринология</w:t>
            </w:r>
          </w:p>
        </w:tc>
        <w:tc>
          <w:tcPr>
            <w:tcW w:w="1560" w:type="dxa"/>
          </w:tcPr>
          <w:p w:rsidR="003C4936" w:rsidRPr="00190AD1" w:rsidRDefault="00373FF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02.11.2020</w:t>
            </w:r>
          </w:p>
        </w:tc>
        <w:tc>
          <w:tcPr>
            <w:tcW w:w="1559" w:type="dxa"/>
          </w:tcPr>
          <w:p w:rsidR="003C4936" w:rsidRPr="00190AD1" w:rsidRDefault="00373FF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BB63F4">
              <w:rPr>
                <w:rFonts w:ascii="Times New Roman" w:hAnsi="Times New Roman" w:cs="Times New Roman"/>
              </w:rPr>
              <w:t>Нестайко</w:t>
            </w:r>
            <w:proofErr w:type="spellEnd"/>
            <w:r w:rsidRPr="00BB63F4">
              <w:rPr>
                <w:rFonts w:ascii="Times New Roman" w:hAnsi="Times New Roman" w:cs="Times New Roman"/>
              </w:rPr>
              <w:t xml:space="preserve"> Татьяна Олеговна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 xml:space="preserve">Врач функциональной диагностики,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>кандидат медицинских наук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 xml:space="preserve">Луганский государственный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>медицинский университет, 1999</w:t>
            </w:r>
          </w:p>
        </w:tc>
        <w:tc>
          <w:tcPr>
            <w:tcW w:w="3543" w:type="dxa"/>
          </w:tcPr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>Функциональная диагностика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>27.09.2022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BB63F4">
              <w:rPr>
                <w:rFonts w:ascii="Times New Roman" w:hAnsi="Times New Roman" w:cs="Times New Roman"/>
              </w:rPr>
              <w:t>27.09.2027</w:t>
            </w:r>
          </w:p>
        </w:tc>
      </w:tr>
      <w:tr w:rsidR="003C4936" w:rsidRPr="00190AD1" w:rsidTr="003C4936"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ОвнанянЛилитРазмиковна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Физиотерапевт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Национальный институт </w:t>
            </w:r>
            <w:r w:rsidRPr="00190AD1">
              <w:rPr>
                <w:rFonts w:ascii="Times New Roman" w:hAnsi="Times New Roman" w:cs="Times New Roman"/>
              </w:rPr>
              <w:lastRenderedPageBreak/>
              <w:t xml:space="preserve">здравоохранения им.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ак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90AD1">
              <w:rPr>
                <w:rFonts w:ascii="Times New Roman" w:hAnsi="Times New Roman" w:cs="Times New Roman"/>
              </w:rPr>
              <w:t>С.Авдалбекяна</w:t>
            </w:r>
            <w:proofErr w:type="spellEnd"/>
            <w:r w:rsidRPr="00190AD1">
              <w:rPr>
                <w:rFonts w:ascii="Times New Roman" w:hAnsi="Times New Roman" w:cs="Times New Roman"/>
              </w:rPr>
              <w:t>, 2001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lastRenderedPageBreak/>
              <w:t xml:space="preserve">Физиотерапия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29.12.2020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29.12.2025</w:t>
            </w:r>
          </w:p>
        </w:tc>
      </w:tr>
      <w:tr w:rsidR="003C4936" w:rsidRPr="00190AD1" w:rsidTr="003C4936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lastRenderedPageBreak/>
              <w:t>Поленкова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Нина Ивановна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Гастроэнтеролог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2-й Московский государственный мед.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институт 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.П</w:t>
            </w:r>
            <w:proofErr w:type="gramEnd"/>
            <w:r w:rsidRPr="00190AD1">
              <w:rPr>
                <w:rFonts w:ascii="Times New Roman" w:hAnsi="Times New Roman" w:cs="Times New Roman"/>
              </w:rPr>
              <w:t>ирогова, 1978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Гастроэнтерология</w:t>
            </w:r>
          </w:p>
        </w:tc>
        <w:tc>
          <w:tcPr>
            <w:tcW w:w="1560" w:type="dxa"/>
          </w:tcPr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19.06.2025</w:t>
            </w:r>
          </w:p>
        </w:tc>
        <w:tc>
          <w:tcPr>
            <w:tcW w:w="1559" w:type="dxa"/>
          </w:tcPr>
          <w:p w:rsidR="003C4936" w:rsidRPr="00190AD1" w:rsidRDefault="00F62FC5" w:rsidP="00F62F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Полихова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Лариса Дмитриевна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Терапевт,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профпатолог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Волгоградская медицинская академия, 1994 г.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Терапия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Профпатология</w:t>
            </w:r>
            <w:proofErr w:type="spellEnd"/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06.07.2022</w:t>
            </w:r>
          </w:p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13.05.2024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06.07.2027</w:t>
            </w:r>
          </w:p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13.05.2029</w:t>
            </w:r>
          </w:p>
        </w:tc>
      </w:tr>
      <w:tr w:rsidR="003C4936" w:rsidRPr="00190AD1" w:rsidTr="003C4936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Рассолова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Лариса  Владимировна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Рентгенолог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Смоленская государственная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.а</w:t>
            </w:r>
            <w:proofErr w:type="gramEnd"/>
            <w:r w:rsidRPr="00190AD1">
              <w:rPr>
                <w:rFonts w:ascii="Times New Roman" w:hAnsi="Times New Roman" w:cs="Times New Roman"/>
              </w:rPr>
              <w:t>кадемия, 1996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560" w:type="dxa"/>
          </w:tcPr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24.03.2023</w:t>
            </w:r>
          </w:p>
        </w:tc>
        <w:tc>
          <w:tcPr>
            <w:tcW w:w="1559" w:type="dxa"/>
          </w:tcPr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24.03.2028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Романко Светлана Ивановна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Врач УЗИ высшей категории, кандидат медицинских наук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Смоленский государственный </w:t>
            </w:r>
          </w:p>
          <w:p w:rsidR="003C4936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медицинский институт, 1986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Ультразвуковая диагностика</w:t>
            </w: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27.04.2024</w:t>
            </w: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27.04.2029</w:t>
            </w: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3C4936">
        <w:tc>
          <w:tcPr>
            <w:tcW w:w="2268" w:type="dxa"/>
          </w:tcPr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Савостина Наталья Геннадьевна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Офтальмолог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Смоленская государственная </w:t>
            </w:r>
          </w:p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.а</w:t>
            </w:r>
            <w:proofErr w:type="gramEnd"/>
            <w:r w:rsidRPr="00190AD1">
              <w:rPr>
                <w:rFonts w:ascii="Times New Roman" w:hAnsi="Times New Roman" w:cs="Times New Roman"/>
              </w:rPr>
              <w:t>кадемия, 1999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Офтальмология</w:t>
            </w:r>
          </w:p>
          <w:p w:rsidR="003C4936" w:rsidRPr="00BB63F4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Профпатология</w:t>
            </w:r>
            <w:proofErr w:type="spellEnd"/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16.11.2020</w:t>
            </w:r>
          </w:p>
          <w:p w:rsidR="003C4936" w:rsidRPr="00BB63F4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13.02.2024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16.11.2025</w:t>
            </w:r>
          </w:p>
          <w:p w:rsidR="003C4936" w:rsidRPr="00BB63F4" w:rsidRDefault="00F62FC5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13.02.2029</w:t>
            </w:r>
          </w:p>
        </w:tc>
      </w:tr>
      <w:tr w:rsidR="003C4936" w:rsidRPr="00190AD1" w:rsidTr="003C4936">
        <w:tc>
          <w:tcPr>
            <w:tcW w:w="2268" w:type="dxa"/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Серегина Марина Михайловна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Оториноларинголог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Российский государственный медицинский университет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Минздрава РФ</w:t>
            </w:r>
          </w:p>
        </w:tc>
        <w:tc>
          <w:tcPr>
            <w:tcW w:w="3543" w:type="dxa"/>
            <w:hideMark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Оториноларингология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hideMark/>
          </w:tcPr>
          <w:p w:rsidR="003C4936" w:rsidRPr="00190AD1" w:rsidRDefault="004868D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07.04.2024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hideMark/>
          </w:tcPr>
          <w:p w:rsidR="003C4936" w:rsidRPr="00190AD1" w:rsidRDefault="004868D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07.04.2029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Соколов Алексей Александрович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Терапевт высшей категории,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гастроэнтеролог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Калининский государственный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медицинский институт, 1988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Терапия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Гастроэнтерология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30.06.2022</w:t>
            </w:r>
          </w:p>
          <w:p w:rsidR="003C4936" w:rsidRPr="005818D1" w:rsidRDefault="005818D1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>
              <w:rPr>
                <w:rFonts w:ascii="Times New Roman" w:hAnsi="Times New Roman" w:cs="Times New Roman"/>
              </w:rPr>
              <w:t>.12.2020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30.06.2027</w:t>
            </w:r>
          </w:p>
          <w:p w:rsidR="003C4936" w:rsidRPr="005818D1" w:rsidRDefault="005818D1" w:rsidP="00190AD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28.12.2025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Сычева Ирина Александровна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функциональной диагностики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Default="003C4936" w:rsidP="003C49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Ивановская медицинская академия </w:t>
            </w:r>
            <w:proofErr w:type="spellStart"/>
            <w:r>
              <w:rPr>
                <w:rFonts w:ascii="Times New Roman" w:hAnsi="Times New Roman" w:cs="Times New Roman"/>
              </w:rPr>
              <w:t>Федеральногоагентствапо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здравоохранению  и социальному развитию.</w:t>
            </w:r>
          </w:p>
          <w:p w:rsidR="003C4936" w:rsidRDefault="003C4936" w:rsidP="003C4936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Московск</w:t>
            </w:r>
            <w:r>
              <w:rPr>
                <w:rFonts w:ascii="Times New Roman" w:hAnsi="Times New Roman" w:cs="Times New Roman"/>
              </w:rPr>
              <w:t>ая</w:t>
            </w:r>
            <w:r w:rsidRPr="00190AD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медицинск</w:t>
            </w:r>
            <w:r>
              <w:rPr>
                <w:rFonts w:ascii="Times New Roman" w:hAnsi="Times New Roman" w:cs="Times New Roman"/>
              </w:rPr>
              <w:t>аяакадемия</w:t>
            </w:r>
            <w:r w:rsidRPr="00190AD1">
              <w:rPr>
                <w:rFonts w:ascii="Times New Roman" w:hAnsi="Times New Roman" w:cs="Times New Roman"/>
              </w:rPr>
              <w:t>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.С</w:t>
            </w:r>
            <w:proofErr w:type="gramEnd"/>
            <w:r w:rsidRPr="00190AD1">
              <w:rPr>
                <w:rFonts w:ascii="Times New Roman" w:hAnsi="Times New Roman" w:cs="Times New Roman"/>
              </w:rPr>
              <w:t>еченова</w:t>
            </w:r>
            <w:proofErr w:type="spellEnd"/>
          </w:p>
          <w:p w:rsidR="003C4936" w:rsidRPr="00190AD1" w:rsidRDefault="003C4936" w:rsidP="003C49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ГОУ ВПО «Ивановская государственная медицинская академия </w:t>
            </w:r>
            <w:proofErr w:type="spellStart"/>
            <w:r>
              <w:rPr>
                <w:rFonts w:ascii="Times New Roman" w:hAnsi="Times New Roman" w:cs="Times New Roman"/>
              </w:rPr>
              <w:t>Федеральногоагенства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здравоохранению и социальному развитию</w:t>
            </w:r>
          </w:p>
        </w:tc>
        <w:tc>
          <w:tcPr>
            <w:tcW w:w="3543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Функциональная диагностика</w:t>
            </w:r>
          </w:p>
        </w:tc>
        <w:tc>
          <w:tcPr>
            <w:tcW w:w="1560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4868D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05.03.2025</w:t>
            </w:r>
          </w:p>
        </w:tc>
        <w:tc>
          <w:tcPr>
            <w:tcW w:w="1559" w:type="dxa"/>
          </w:tcPr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Default="003C4936" w:rsidP="00190AD1">
            <w:pPr>
              <w:rPr>
                <w:rFonts w:ascii="Times New Roman" w:hAnsi="Times New Roman" w:cs="Times New Roman"/>
              </w:rPr>
            </w:pPr>
          </w:p>
          <w:p w:rsidR="003C4936" w:rsidRPr="00190AD1" w:rsidRDefault="004868D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3C4936" w:rsidRDefault="003C4936" w:rsidP="00190AD1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Сыченков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Юрий Гаврилович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Анестезиолог-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реаниматолог высшей категории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2-й Московский государственный мед.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институт 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.П</w:t>
            </w:r>
            <w:proofErr w:type="gramEnd"/>
            <w:r w:rsidRPr="00190AD1">
              <w:rPr>
                <w:rFonts w:ascii="Times New Roman" w:hAnsi="Times New Roman" w:cs="Times New Roman"/>
              </w:rPr>
              <w:t>ирогова, 1981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Анестезиология и реаниматология</w:t>
            </w:r>
          </w:p>
        </w:tc>
        <w:tc>
          <w:tcPr>
            <w:tcW w:w="1560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24.06.2025</w:t>
            </w:r>
          </w:p>
        </w:tc>
        <w:tc>
          <w:tcPr>
            <w:tcW w:w="1559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Талабанов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 Павел  Геннадьевич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Кардиолог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Смоленская государственная медицинская академия, 2004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Кардиология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Функциональная диагностика</w:t>
            </w: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01.10.2021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06.07.2022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01.10.2026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06.07.2027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Федоров Дмитрий Анатольевич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Сердечно – сосудистый хирург,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кандидат медицинских </w:t>
            </w:r>
            <w:r w:rsidRPr="00190AD1">
              <w:rPr>
                <w:rFonts w:ascii="Times New Roman" w:hAnsi="Times New Roman" w:cs="Times New Roman"/>
              </w:rPr>
              <w:lastRenderedPageBreak/>
              <w:t>наук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lastRenderedPageBreak/>
              <w:t>1-й Московский медицинский институт им</w:t>
            </w:r>
            <w:proofErr w:type="gramStart"/>
            <w:r w:rsidRPr="00190AD1">
              <w:rPr>
                <w:rFonts w:ascii="Times New Roman" w:hAnsi="Times New Roman" w:cs="Times New Roman"/>
              </w:rPr>
              <w:t>.С</w:t>
            </w:r>
            <w:proofErr w:type="gramEnd"/>
            <w:r w:rsidRPr="00190AD1">
              <w:rPr>
                <w:rFonts w:ascii="Times New Roman" w:hAnsi="Times New Roman" w:cs="Times New Roman"/>
              </w:rPr>
              <w:t>еченова, 1993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Сердечно – сосудистый хирург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Ультразвуковая диагностика</w:t>
            </w:r>
          </w:p>
        </w:tc>
        <w:tc>
          <w:tcPr>
            <w:tcW w:w="1560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24.09.2024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14.10.2020</w:t>
            </w:r>
          </w:p>
        </w:tc>
        <w:tc>
          <w:tcPr>
            <w:tcW w:w="1559" w:type="dxa"/>
          </w:tcPr>
          <w:p w:rsidR="003C4936" w:rsidRPr="00190AD1" w:rsidRDefault="005550D4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24.09.2029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14.10.2025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lastRenderedPageBreak/>
              <w:t>Федоров Юрий Владимирович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 Врач УЗИ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Калининский государственный 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мед</w:t>
            </w:r>
            <w:proofErr w:type="gramStart"/>
            <w:r w:rsidRPr="00190AD1">
              <w:rPr>
                <w:rFonts w:ascii="Times New Roman" w:hAnsi="Times New Roman" w:cs="Times New Roman"/>
              </w:rPr>
              <w:t>.и</w:t>
            </w:r>
            <w:proofErr w:type="gramEnd"/>
            <w:r w:rsidRPr="00190AD1">
              <w:rPr>
                <w:rFonts w:ascii="Times New Roman" w:hAnsi="Times New Roman" w:cs="Times New Roman"/>
              </w:rPr>
              <w:t>нститут, 1979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Ультразвуковая диагностика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27.07.2022</w:t>
            </w: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27.07.2027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Федорова Елена Евгеньевна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Оториноларинголог</w:t>
            </w:r>
            <w:proofErr w:type="spellEnd"/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Московский медицинский стоматологический институт, 1997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Оториноларингология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17.05.2022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17.05.2027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222BE1">
              <w:rPr>
                <w:rFonts w:ascii="Times New Roman" w:hAnsi="Times New Roman" w:cs="Times New Roman"/>
              </w:rPr>
              <w:t>Хмелевская Наталия Алексеевна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функциональной диагностики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1-й Московский медицинский институт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им.</w:t>
            </w:r>
            <w:r>
              <w:rPr>
                <w:rFonts w:ascii="Times New Roman" w:hAnsi="Times New Roman" w:cs="Times New Roman"/>
              </w:rPr>
              <w:t>И.М.Сеченова</w:t>
            </w:r>
            <w:proofErr w:type="spellEnd"/>
            <w:r>
              <w:rPr>
                <w:rFonts w:ascii="Times New Roman" w:hAnsi="Times New Roman" w:cs="Times New Roman"/>
              </w:rPr>
              <w:t>, 1978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Функциональная диагностика</w:t>
            </w: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12.06.2023</w:t>
            </w: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12.06.2028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Чекалкин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Андрей Олегович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Анестезиолог - реаниматолог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2-ой Московский ордена Ленина государственный медицинский институт им. Н.И.Пирогова, 1984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Анестезиология - реаниматология</w:t>
            </w: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22.04.2025</w:t>
            </w: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22.04.2030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Чехольский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Сергей Константинович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Терапевт, кардиолог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«Рязанский государственный медицинский университет имени академика И.П.Павлова Федерального агентства по здравоохранению и социальному развитию», 2010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Терапия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Кардиология</w:t>
            </w: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24.12.2024</w:t>
            </w:r>
          </w:p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23.07.2024</w:t>
            </w: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24.12.2029</w:t>
            </w:r>
          </w:p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23.07.2029</w:t>
            </w:r>
          </w:p>
        </w:tc>
      </w:tr>
      <w:tr w:rsidR="003C4936" w:rsidRPr="00190AD1" w:rsidTr="00FF75EF">
        <w:tc>
          <w:tcPr>
            <w:tcW w:w="2268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 xml:space="preserve">Шитов Алексей </w:t>
            </w:r>
            <w:proofErr w:type="spellStart"/>
            <w:r w:rsidRPr="00190AD1">
              <w:rPr>
                <w:rFonts w:ascii="Times New Roman" w:hAnsi="Times New Roman" w:cs="Times New Roman"/>
              </w:rPr>
              <w:t>Гельевич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proofErr w:type="spellStart"/>
            <w:r w:rsidRPr="00190AD1">
              <w:rPr>
                <w:rFonts w:ascii="Times New Roman" w:hAnsi="Times New Roman" w:cs="Times New Roman"/>
              </w:rPr>
              <w:t>Эндоскопист</w:t>
            </w:r>
            <w:proofErr w:type="spellEnd"/>
            <w:r w:rsidRPr="00190AD1">
              <w:rPr>
                <w:rFonts w:ascii="Times New Roman" w:hAnsi="Times New Roman" w:cs="Times New Roman"/>
              </w:rPr>
              <w:t xml:space="preserve">  высшей категории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Среднеазиатский  мед.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педиатрический институт, 1975</w:t>
            </w:r>
          </w:p>
        </w:tc>
        <w:tc>
          <w:tcPr>
            <w:tcW w:w="3543" w:type="dxa"/>
          </w:tcPr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  <w:r w:rsidRPr="00190AD1">
              <w:rPr>
                <w:rFonts w:ascii="Times New Roman" w:hAnsi="Times New Roman" w:cs="Times New Roman"/>
              </w:rPr>
              <w:t>Эндоскопия</w:t>
            </w:r>
          </w:p>
          <w:p w:rsidR="003C4936" w:rsidRPr="00190AD1" w:rsidRDefault="003C4936" w:rsidP="00190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27.02.2024</w:t>
            </w:r>
          </w:p>
        </w:tc>
        <w:tc>
          <w:tcPr>
            <w:tcW w:w="1559" w:type="dxa"/>
          </w:tcPr>
          <w:p w:rsidR="003C4936" w:rsidRPr="00190AD1" w:rsidRDefault="005D0382" w:rsidP="00190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27.02.2029</w:t>
            </w:r>
          </w:p>
        </w:tc>
      </w:tr>
    </w:tbl>
    <w:p w:rsidR="00615A05" w:rsidRPr="00FE01F0" w:rsidRDefault="00615A05" w:rsidP="00190AD1">
      <w:pPr>
        <w:rPr>
          <w:rFonts w:ascii="Times New Roman" w:hAnsi="Times New Roman" w:cs="Times New Roman"/>
        </w:rPr>
      </w:pPr>
    </w:p>
    <w:sectPr w:rsidR="00615A05" w:rsidRPr="00FE01F0" w:rsidSect="00052F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0413B"/>
    <w:multiLevelType w:val="multilevel"/>
    <w:tmpl w:val="901C2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87964"/>
    <w:rsid w:val="00013B28"/>
    <w:rsid w:val="00020C83"/>
    <w:rsid w:val="00022B5D"/>
    <w:rsid w:val="00033CC2"/>
    <w:rsid w:val="00041FBB"/>
    <w:rsid w:val="00042E38"/>
    <w:rsid w:val="00052297"/>
    <w:rsid w:val="00052FC0"/>
    <w:rsid w:val="000631DB"/>
    <w:rsid w:val="00066740"/>
    <w:rsid w:val="00074D6E"/>
    <w:rsid w:val="00077BF4"/>
    <w:rsid w:val="00083BB7"/>
    <w:rsid w:val="00093DD7"/>
    <w:rsid w:val="000A2ED6"/>
    <w:rsid w:val="000A4489"/>
    <w:rsid w:val="000D3E8B"/>
    <w:rsid w:val="000E7455"/>
    <w:rsid w:val="00106270"/>
    <w:rsid w:val="001123D0"/>
    <w:rsid w:val="00114A39"/>
    <w:rsid w:val="00121B19"/>
    <w:rsid w:val="001330E5"/>
    <w:rsid w:val="0014082F"/>
    <w:rsid w:val="00144861"/>
    <w:rsid w:val="00154A13"/>
    <w:rsid w:val="00167259"/>
    <w:rsid w:val="00185312"/>
    <w:rsid w:val="001873A6"/>
    <w:rsid w:val="00190AD1"/>
    <w:rsid w:val="0019190E"/>
    <w:rsid w:val="00194EA2"/>
    <w:rsid w:val="001975A8"/>
    <w:rsid w:val="001C3314"/>
    <w:rsid w:val="001E1D24"/>
    <w:rsid w:val="00201AC1"/>
    <w:rsid w:val="0020457B"/>
    <w:rsid w:val="002061DE"/>
    <w:rsid w:val="00212261"/>
    <w:rsid w:val="00213825"/>
    <w:rsid w:val="00222BE1"/>
    <w:rsid w:val="002322FF"/>
    <w:rsid w:val="00236868"/>
    <w:rsid w:val="00240357"/>
    <w:rsid w:val="002418B8"/>
    <w:rsid w:val="00246510"/>
    <w:rsid w:val="0025695A"/>
    <w:rsid w:val="00260244"/>
    <w:rsid w:val="00260B7F"/>
    <w:rsid w:val="002614C8"/>
    <w:rsid w:val="002629B9"/>
    <w:rsid w:val="00271CCD"/>
    <w:rsid w:val="0027303E"/>
    <w:rsid w:val="0028241B"/>
    <w:rsid w:val="002A3525"/>
    <w:rsid w:val="002A69DF"/>
    <w:rsid w:val="002C4700"/>
    <w:rsid w:val="002C6EA2"/>
    <w:rsid w:val="002F05B8"/>
    <w:rsid w:val="002F069A"/>
    <w:rsid w:val="002F0DE4"/>
    <w:rsid w:val="00300F5A"/>
    <w:rsid w:val="00305E0C"/>
    <w:rsid w:val="00312E30"/>
    <w:rsid w:val="0031439A"/>
    <w:rsid w:val="00316E67"/>
    <w:rsid w:val="00317CA7"/>
    <w:rsid w:val="003268FA"/>
    <w:rsid w:val="003433B9"/>
    <w:rsid w:val="0035152F"/>
    <w:rsid w:val="00354DAF"/>
    <w:rsid w:val="00354E5B"/>
    <w:rsid w:val="003568C9"/>
    <w:rsid w:val="00370AC7"/>
    <w:rsid w:val="00373FF1"/>
    <w:rsid w:val="00386092"/>
    <w:rsid w:val="00390FB4"/>
    <w:rsid w:val="003A3955"/>
    <w:rsid w:val="003A4DFF"/>
    <w:rsid w:val="003B7730"/>
    <w:rsid w:val="003C23B3"/>
    <w:rsid w:val="003C4936"/>
    <w:rsid w:val="003D0A78"/>
    <w:rsid w:val="003D4D61"/>
    <w:rsid w:val="003D7E32"/>
    <w:rsid w:val="003E1DFF"/>
    <w:rsid w:val="003F6BE4"/>
    <w:rsid w:val="00402D4F"/>
    <w:rsid w:val="00410DCD"/>
    <w:rsid w:val="00413279"/>
    <w:rsid w:val="00422ED4"/>
    <w:rsid w:val="004243EF"/>
    <w:rsid w:val="004403C8"/>
    <w:rsid w:val="00441F7F"/>
    <w:rsid w:val="004455FC"/>
    <w:rsid w:val="004471B9"/>
    <w:rsid w:val="00451057"/>
    <w:rsid w:val="00451EC4"/>
    <w:rsid w:val="004531A3"/>
    <w:rsid w:val="004646AB"/>
    <w:rsid w:val="00470BCB"/>
    <w:rsid w:val="00474C6F"/>
    <w:rsid w:val="004803A7"/>
    <w:rsid w:val="00484EBF"/>
    <w:rsid w:val="004868D2"/>
    <w:rsid w:val="00494E26"/>
    <w:rsid w:val="00497A51"/>
    <w:rsid w:val="004A19C2"/>
    <w:rsid w:val="004A6770"/>
    <w:rsid w:val="004B07B5"/>
    <w:rsid w:val="004B5311"/>
    <w:rsid w:val="004C333B"/>
    <w:rsid w:val="004D0A18"/>
    <w:rsid w:val="004E66AD"/>
    <w:rsid w:val="004E73DF"/>
    <w:rsid w:val="004F602D"/>
    <w:rsid w:val="005112B0"/>
    <w:rsid w:val="00515357"/>
    <w:rsid w:val="005305BD"/>
    <w:rsid w:val="00534E95"/>
    <w:rsid w:val="005401A8"/>
    <w:rsid w:val="0054070A"/>
    <w:rsid w:val="00540C21"/>
    <w:rsid w:val="00541FBD"/>
    <w:rsid w:val="005550D4"/>
    <w:rsid w:val="00555667"/>
    <w:rsid w:val="005600D8"/>
    <w:rsid w:val="00562BDB"/>
    <w:rsid w:val="00566CAF"/>
    <w:rsid w:val="00566F0D"/>
    <w:rsid w:val="005818D1"/>
    <w:rsid w:val="00582C20"/>
    <w:rsid w:val="00584D1E"/>
    <w:rsid w:val="005A275D"/>
    <w:rsid w:val="005B003C"/>
    <w:rsid w:val="005B2DD2"/>
    <w:rsid w:val="005B3E00"/>
    <w:rsid w:val="005B58C9"/>
    <w:rsid w:val="005B74B7"/>
    <w:rsid w:val="005C2C26"/>
    <w:rsid w:val="005C64E6"/>
    <w:rsid w:val="005D0382"/>
    <w:rsid w:val="005E6F93"/>
    <w:rsid w:val="005F362C"/>
    <w:rsid w:val="0060382C"/>
    <w:rsid w:val="00606AFA"/>
    <w:rsid w:val="006073D3"/>
    <w:rsid w:val="00612A7A"/>
    <w:rsid w:val="00615A05"/>
    <w:rsid w:val="00617844"/>
    <w:rsid w:val="00620685"/>
    <w:rsid w:val="00624A38"/>
    <w:rsid w:val="00630257"/>
    <w:rsid w:val="0063257E"/>
    <w:rsid w:val="00637CE7"/>
    <w:rsid w:val="006441FB"/>
    <w:rsid w:val="006476EF"/>
    <w:rsid w:val="006526B5"/>
    <w:rsid w:val="006570CB"/>
    <w:rsid w:val="0067246A"/>
    <w:rsid w:val="00675CDF"/>
    <w:rsid w:val="006821CF"/>
    <w:rsid w:val="006A17E2"/>
    <w:rsid w:val="006A43CD"/>
    <w:rsid w:val="006B5F9D"/>
    <w:rsid w:val="006C163D"/>
    <w:rsid w:val="006E5CAB"/>
    <w:rsid w:val="006F0630"/>
    <w:rsid w:val="006F2FF2"/>
    <w:rsid w:val="006F3885"/>
    <w:rsid w:val="00705EF4"/>
    <w:rsid w:val="007204A9"/>
    <w:rsid w:val="00721772"/>
    <w:rsid w:val="007338EF"/>
    <w:rsid w:val="00740832"/>
    <w:rsid w:val="007479BD"/>
    <w:rsid w:val="00755B8E"/>
    <w:rsid w:val="0075667A"/>
    <w:rsid w:val="0075672E"/>
    <w:rsid w:val="00766850"/>
    <w:rsid w:val="00770221"/>
    <w:rsid w:val="00774621"/>
    <w:rsid w:val="00774727"/>
    <w:rsid w:val="0078500B"/>
    <w:rsid w:val="00791894"/>
    <w:rsid w:val="007B7B6B"/>
    <w:rsid w:val="007C156C"/>
    <w:rsid w:val="007D1EA7"/>
    <w:rsid w:val="007E5734"/>
    <w:rsid w:val="007F3011"/>
    <w:rsid w:val="007F52BC"/>
    <w:rsid w:val="00800E06"/>
    <w:rsid w:val="0081163B"/>
    <w:rsid w:val="00814F0D"/>
    <w:rsid w:val="00817992"/>
    <w:rsid w:val="00822284"/>
    <w:rsid w:val="00827C4E"/>
    <w:rsid w:val="00827F22"/>
    <w:rsid w:val="00831A4D"/>
    <w:rsid w:val="008369BA"/>
    <w:rsid w:val="00850C00"/>
    <w:rsid w:val="0085586C"/>
    <w:rsid w:val="00872BA3"/>
    <w:rsid w:val="00874A2F"/>
    <w:rsid w:val="00885EDF"/>
    <w:rsid w:val="00893505"/>
    <w:rsid w:val="0089446D"/>
    <w:rsid w:val="008A44C0"/>
    <w:rsid w:val="008B2DE6"/>
    <w:rsid w:val="008C1921"/>
    <w:rsid w:val="008D254C"/>
    <w:rsid w:val="008E5E46"/>
    <w:rsid w:val="008E6F74"/>
    <w:rsid w:val="008F0988"/>
    <w:rsid w:val="0091450A"/>
    <w:rsid w:val="0091697A"/>
    <w:rsid w:val="00921C1F"/>
    <w:rsid w:val="00931A38"/>
    <w:rsid w:val="009330B7"/>
    <w:rsid w:val="009345FB"/>
    <w:rsid w:val="00952901"/>
    <w:rsid w:val="00961F0C"/>
    <w:rsid w:val="009732FF"/>
    <w:rsid w:val="00990CF8"/>
    <w:rsid w:val="0099293E"/>
    <w:rsid w:val="009B0092"/>
    <w:rsid w:val="009B3BF7"/>
    <w:rsid w:val="009B4F4F"/>
    <w:rsid w:val="009C2D90"/>
    <w:rsid w:val="009D1F88"/>
    <w:rsid w:val="009D45BC"/>
    <w:rsid w:val="009E3946"/>
    <w:rsid w:val="009F6309"/>
    <w:rsid w:val="00A019FE"/>
    <w:rsid w:val="00A032A7"/>
    <w:rsid w:val="00A0790B"/>
    <w:rsid w:val="00A2108B"/>
    <w:rsid w:val="00A26A89"/>
    <w:rsid w:val="00A4193B"/>
    <w:rsid w:val="00A458D3"/>
    <w:rsid w:val="00A53DCD"/>
    <w:rsid w:val="00A73827"/>
    <w:rsid w:val="00A802EE"/>
    <w:rsid w:val="00A87964"/>
    <w:rsid w:val="00AA1865"/>
    <w:rsid w:val="00AA464B"/>
    <w:rsid w:val="00AA50F0"/>
    <w:rsid w:val="00AB1AC5"/>
    <w:rsid w:val="00AE0D9F"/>
    <w:rsid w:val="00AE11D3"/>
    <w:rsid w:val="00AE4D8A"/>
    <w:rsid w:val="00AF26E2"/>
    <w:rsid w:val="00AF408E"/>
    <w:rsid w:val="00AF530A"/>
    <w:rsid w:val="00AF608D"/>
    <w:rsid w:val="00AF7892"/>
    <w:rsid w:val="00B0296B"/>
    <w:rsid w:val="00B03A2C"/>
    <w:rsid w:val="00B12C7D"/>
    <w:rsid w:val="00B1676B"/>
    <w:rsid w:val="00B209E0"/>
    <w:rsid w:val="00B331D2"/>
    <w:rsid w:val="00B405D9"/>
    <w:rsid w:val="00B4116C"/>
    <w:rsid w:val="00B45541"/>
    <w:rsid w:val="00B50492"/>
    <w:rsid w:val="00B5213F"/>
    <w:rsid w:val="00B52EA3"/>
    <w:rsid w:val="00B66CA2"/>
    <w:rsid w:val="00B734C1"/>
    <w:rsid w:val="00B8246D"/>
    <w:rsid w:val="00B85768"/>
    <w:rsid w:val="00B90FCA"/>
    <w:rsid w:val="00B92C5C"/>
    <w:rsid w:val="00B940DE"/>
    <w:rsid w:val="00B97513"/>
    <w:rsid w:val="00BA1DE7"/>
    <w:rsid w:val="00BA3CDE"/>
    <w:rsid w:val="00BA4D68"/>
    <w:rsid w:val="00BA76C8"/>
    <w:rsid w:val="00BB63F4"/>
    <w:rsid w:val="00BC133E"/>
    <w:rsid w:val="00BD0D27"/>
    <w:rsid w:val="00BF24B6"/>
    <w:rsid w:val="00BF2737"/>
    <w:rsid w:val="00BF6BF2"/>
    <w:rsid w:val="00C06BB0"/>
    <w:rsid w:val="00C06DBD"/>
    <w:rsid w:val="00C400A1"/>
    <w:rsid w:val="00C47B35"/>
    <w:rsid w:val="00C5778C"/>
    <w:rsid w:val="00C64C58"/>
    <w:rsid w:val="00C65DAD"/>
    <w:rsid w:val="00C80F99"/>
    <w:rsid w:val="00C97158"/>
    <w:rsid w:val="00CD0376"/>
    <w:rsid w:val="00CD2822"/>
    <w:rsid w:val="00CE56F5"/>
    <w:rsid w:val="00CF0137"/>
    <w:rsid w:val="00CF2DE5"/>
    <w:rsid w:val="00D01866"/>
    <w:rsid w:val="00D019A6"/>
    <w:rsid w:val="00D12DCD"/>
    <w:rsid w:val="00D21241"/>
    <w:rsid w:val="00D80835"/>
    <w:rsid w:val="00D86677"/>
    <w:rsid w:val="00D86FAD"/>
    <w:rsid w:val="00D93692"/>
    <w:rsid w:val="00D93E99"/>
    <w:rsid w:val="00DA02AB"/>
    <w:rsid w:val="00DA72C4"/>
    <w:rsid w:val="00DB1664"/>
    <w:rsid w:val="00DB4B36"/>
    <w:rsid w:val="00DB635C"/>
    <w:rsid w:val="00DE04A1"/>
    <w:rsid w:val="00DE2014"/>
    <w:rsid w:val="00DF1755"/>
    <w:rsid w:val="00E0697E"/>
    <w:rsid w:val="00E147D4"/>
    <w:rsid w:val="00E302C6"/>
    <w:rsid w:val="00E33096"/>
    <w:rsid w:val="00E37520"/>
    <w:rsid w:val="00E507BA"/>
    <w:rsid w:val="00E654DA"/>
    <w:rsid w:val="00E72441"/>
    <w:rsid w:val="00E73A8A"/>
    <w:rsid w:val="00E819FF"/>
    <w:rsid w:val="00E86B5F"/>
    <w:rsid w:val="00E922D9"/>
    <w:rsid w:val="00E96A57"/>
    <w:rsid w:val="00EA5DC4"/>
    <w:rsid w:val="00EA612A"/>
    <w:rsid w:val="00F06CAE"/>
    <w:rsid w:val="00F11396"/>
    <w:rsid w:val="00F16618"/>
    <w:rsid w:val="00F17748"/>
    <w:rsid w:val="00F317CD"/>
    <w:rsid w:val="00F345D6"/>
    <w:rsid w:val="00F44797"/>
    <w:rsid w:val="00F46E53"/>
    <w:rsid w:val="00F5412B"/>
    <w:rsid w:val="00F56AA9"/>
    <w:rsid w:val="00F62FC5"/>
    <w:rsid w:val="00F82129"/>
    <w:rsid w:val="00F91906"/>
    <w:rsid w:val="00F96FFC"/>
    <w:rsid w:val="00FA0AD9"/>
    <w:rsid w:val="00FA2B8F"/>
    <w:rsid w:val="00FB3BF4"/>
    <w:rsid w:val="00FB71CD"/>
    <w:rsid w:val="00FD03B7"/>
    <w:rsid w:val="00FD68EF"/>
    <w:rsid w:val="00FE01F0"/>
    <w:rsid w:val="00FE0F23"/>
    <w:rsid w:val="00FE136E"/>
    <w:rsid w:val="00FF048A"/>
    <w:rsid w:val="00FF7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7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7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0DA15-DF14-4A18-9AC6-64102B50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8267</TotalTime>
  <Pages>5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WinXPProSP3</dc:creator>
  <cp:lastModifiedBy>Obn47</cp:lastModifiedBy>
  <cp:revision>2</cp:revision>
  <cp:lastPrinted>2025-10-03T10:51:00Z</cp:lastPrinted>
  <dcterms:created xsi:type="dcterms:W3CDTF">2025-10-28T07:16:00Z</dcterms:created>
  <dcterms:modified xsi:type="dcterms:W3CDTF">2025-10-28T07:16:00Z</dcterms:modified>
</cp:coreProperties>
</file>